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E2" w:rsidRPr="00D466CC" w:rsidRDefault="003502E2" w:rsidP="00D466CC">
      <w:pPr>
        <w:pStyle w:val="Web"/>
        <w:spacing w:before="200" w:beforeAutospacing="0" w:after="0" w:afterAutospacing="0" w:line="400" w:lineRule="exact"/>
        <w:jc w:val="center"/>
        <w:rPr>
          <w:sz w:val="36"/>
          <w:szCs w:val="34"/>
        </w:rPr>
      </w:pPr>
      <w:r w:rsidRPr="00A9133A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6"/>
          <w:szCs w:val="34"/>
        </w:rPr>
        <w:t>「多摩市屋外スポーツ施設管理更新計画（素案）」への意見</w:t>
      </w:r>
      <w:r w:rsidR="00D466CC">
        <w:rPr>
          <w:sz w:val="36"/>
          <w:szCs w:val="34"/>
        </w:rPr>
        <w:br/>
      </w:r>
    </w:p>
    <w:p w:rsidR="003502E2" w:rsidRPr="00E30C57" w:rsidRDefault="003502E2" w:rsidP="004B1D46">
      <w:pPr>
        <w:pStyle w:val="Web"/>
        <w:spacing w:before="200" w:beforeAutospacing="0" w:after="0" w:afterAutospacing="0" w:line="216" w:lineRule="auto"/>
        <w:ind w:firstLineChars="100" w:firstLine="320"/>
        <w:rPr>
          <w:sz w:val="28"/>
          <w:u w:val="single"/>
        </w:rPr>
      </w:pPr>
      <w:r w:rsidRPr="00E30C57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</w:rPr>
        <w:t xml:space="preserve">　</w:t>
      </w: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  <w:u w:val="single"/>
        </w:rPr>
        <w:t xml:space="preserve">氏名：　　　　　　　　　　　　　　　　　　　　　　　　　</w:t>
      </w:r>
    </w:p>
    <w:p w:rsidR="003502E2" w:rsidRPr="00E30C57" w:rsidRDefault="003502E2" w:rsidP="003502E2">
      <w:pPr>
        <w:pStyle w:val="Web"/>
        <w:spacing w:before="200" w:beforeAutospacing="0" w:after="0" w:afterAutospacing="0" w:line="216" w:lineRule="auto"/>
        <w:rPr>
          <w:sz w:val="28"/>
          <w:u w:val="single"/>
        </w:rPr>
      </w:pPr>
      <w:r w:rsidRPr="00E30C57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</w:rPr>
        <w:t xml:space="preserve">　</w:t>
      </w:r>
      <w:r w:rsidR="004B1D46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</w:rPr>
        <w:t xml:space="preserve">　</w:t>
      </w:r>
      <w:r w:rsidRPr="00E30C57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  <w:u w:val="single"/>
        </w:rPr>
        <w:t xml:space="preserve">住所：　　</w:t>
      </w: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  <w:u w:val="single"/>
        </w:rPr>
        <w:t xml:space="preserve">　　</w:t>
      </w:r>
      <w:r w:rsidRPr="00E30C57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  <w:u w:val="single"/>
        </w:rPr>
        <w:t xml:space="preserve">　　　　　　　　　　</w:t>
      </w: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32"/>
          <w:szCs w:val="30"/>
          <w:u w:val="single"/>
        </w:rPr>
        <w:t xml:space="preserve">　　　　　　　　　　　</w:t>
      </w:r>
    </w:p>
    <w:p w:rsidR="003502E2" w:rsidRPr="001E41E4" w:rsidRDefault="003502E2" w:rsidP="004B1D46">
      <w:pPr>
        <w:pStyle w:val="Web"/>
        <w:spacing w:before="200" w:beforeAutospacing="0" w:after="0" w:afterAutospacing="0" w:line="400" w:lineRule="exact"/>
        <w:ind w:leftChars="300" w:left="630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28"/>
        </w:rPr>
      </w:pP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8"/>
        </w:rPr>
        <w:t>ご意見の受付けは、以下の項目のいずれかに該当する方が対象です。</w:t>
      </w:r>
      <w:r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28"/>
        </w:rPr>
        <w:br/>
      </w: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8"/>
        </w:rPr>
        <w:t>該当する項目にチェックをつけてください。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822"/>
      </w:tblGrid>
      <w:tr w:rsidR="003502E2" w:rsidRPr="001E41E4" w:rsidTr="00A9133A">
        <w:trPr>
          <w:trHeight w:val="476"/>
          <w:jc w:val="center"/>
        </w:trPr>
        <w:tc>
          <w:tcPr>
            <w:tcW w:w="704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</w:p>
        </w:tc>
        <w:tc>
          <w:tcPr>
            <w:tcW w:w="4111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  <w:r w:rsidRPr="001E41E4">
              <w:rPr>
                <w:rFonts w:ascii="HG丸ｺﾞｼｯｸM-PRO" w:eastAsia="HG丸ｺﾞｼｯｸM-PRO" w:hAnsi="HG丸ｺﾞｼｯｸM-PRO" w:cstheme="minorBidi" w:hint="eastAsia"/>
                <w:color w:val="000000" w:themeColor="text1"/>
                <w:kern w:val="24"/>
                <w:sz w:val="28"/>
              </w:rPr>
              <w:t>市内在住</w:t>
            </w:r>
          </w:p>
        </w:tc>
        <w:tc>
          <w:tcPr>
            <w:tcW w:w="709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</w:p>
        </w:tc>
        <w:tc>
          <w:tcPr>
            <w:tcW w:w="3822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  <w:r w:rsidRPr="001E41E4">
              <w:rPr>
                <w:rFonts w:ascii="HG丸ｺﾞｼｯｸM-PRO" w:eastAsia="HG丸ｺﾞｼｯｸM-PRO" w:hAnsi="HG丸ｺﾞｼｯｸM-PRO" w:cstheme="minorBidi" w:hint="eastAsia"/>
                <w:color w:val="000000" w:themeColor="text1"/>
                <w:kern w:val="24"/>
                <w:sz w:val="28"/>
              </w:rPr>
              <w:t>市内在勤・在学</w:t>
            </w:r>
          </w:p>
        </w:tc>
      </w:tr>
      <w:tr w:rsidR="003502E2" w:rsidRPr="001E41E4" w:rsidTr="00A9133A">
        <w:trPr>
          <w:trHeight w:val="471"/>
          <w:jc w:val="center"/>
        </w:trPr>
        <w:tc>
          <w:tcPr>
            <w:tcW w:w="704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</w:p>
        </w:tc>
        <w:tc>
          <w:tcPr>
            <w:tcW w:w="4111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  <w:r w:rsidRPr="001E41E4">
              <w:rPr>
                <w:rFonts w:ascii="HG丸ｺﾞｼｯｸM-PRO" w:eastAsia="HG丸ｺﾞｼｯｸM-PRO" w:hAnsi="HG丸ｺﾞｼｯｸM-PRO" w:cstheme="minorBidi" w:hint="eastAsia"/>
                <w:color w:val="000000" w:themeColor="text1"/>
                <w:kern w:val="24"/>
                <w:sz w:val="28"/>
              </w:rPr>
              <w:t>市内で事業を営まれている方</w:t>
            </w:r>
          </w:p>
        </w:tc>
        <w:tc>
          <w:tcPr>
            <w:tcW w:w="709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</w:p>
        </w:tc>
        <w:tc>
          <w:tcPr>
            <w:tcW w:w="3822" w:type="dxa"/>
            <w:vAlign w:val="center"/>
          </w:tcPr>
          <w:p w:rsidR="003502E2" w:rsidRPr="001E41E4" w:rsidRDefault="003502E2" w:rsidP="00945E6C">
            <w:pPr>
              <w:pStyle w:val="Web"/>
              <w:spacing w:before="200" w:beforeAutospacing="0" w:after="0" w:afterAutospacing="0" w:line="320" w:lineRule="exact"/>
              <w:jc w:val="both"/>
              <w:rPr>
                <w:rFonts w:ascii="HG丸ｺﾞｼｯｸM-PRO" w:eastAsia="HG丸ｺﾞｼｯｸM-PRO" w:hAnsi="HG丸ｺﾞｼｯｸM-PRO" w:cstheme="minorBidi"/>
                <w:color w:val="000000" w:themeColor="text1"/>
                <w:kern w:val="24"/>
                <w:sz w:val="28"/>
              </w:rPr>
            </w:pPr>
            <w:r w:rsidRPr="001E41E4">
              <w:rPr>
                <w:rFonts w:ascii="HG丸ｺﾞｼｯｸM-PRO" w:eastAsia="HG丸ｺﾞｼｯｸM-PRO" w:hAnsi="HG丸ｺﾞｼｯｸM-PRO" w:cstheme="minorBidi" w:hint="eastAsia"/>
                <w:color w:val="000000" w:themeColor="text1"/>
                <w:kern w:val="24"/>
                <w:sz w:val="28"/>
              </w:rPr>
              <w:t>市内で活動している団体等</w:t>
            </w:r>
          </w:p>
        </w:tc>
      </w:tr>
    </w:tbl>
    <w:p w:rsidR="003502E2" w:rsidRPr="00C24F0D" w:rsidRDefault="003502E2" w:rsidP="003502E2">
      <w:pPr>
        <w:pStyle w:val="Web"/>
        <w:spacing w:before="0" w:beforeAutospacing="0" w:after="0" w:afterAutospacing="0"/>
        <w:jc w:val="center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21"/>
          <w:szCs w:val="28"/>
        </w:rPr>
      </w:pPr>
    </w:p>
    <w:p w:rsidR="003502E2" w:rsidRPr="0063602A" w:rsidRDefault="00A9133A" w:rsidP="003502E2">
      <w:pPr>
        <w:pStyle w:val="Web"/>
        <w:spacing w:before="0" w:beforeAutospacing="0" w:after="0" w:afterAutospacing="0"/>
        <w:jc w:val="center"/>
        <w:rPr>
          <w:sz w:val="36"/>
        </w:rPr>
      </w:pPr>
      <w:r>
        <w:rPr>
          <w:rFonts w:ascii="HG丸ｺﾞｼｯｸM-PRO" w:eastAsia="HG丸ｺﾞｼｯｸM-PRO" w:hAnsi="HG丸ｺﾞｼｯｸM-PRO" w:cstheme="minorBidi" w:hint="eastAsia"/>
          <w:noProof/>
          <w:color w:val="000000" w:themeColor="text1"/>
          <w:kern w:val="24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0E0AE" wp14:editId="64B83C0A">
                <wp:simplePos x="0" y="0"/>
                <wp:positionH relativeFrom="column">
                  <wp:posOffset>3987800</wp:posOffset>
                </wp:positionH>
                <wp:positionV relativeFrom="paragraph">
                  <wp:posOffset>215265</wp:posOffset>
                </wp:positionV>
                <wp:extent cx="2391410" cy="0"/>
                <wp:effectExtent l="0" t="0" r="279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DDE3" id="正方形/長方形 8" o:spid="_x0000_s1026" style="position:absolute;left:0;text-align:left;margin-left:314pt;margin-top:16.95pt;width:188.3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lMfgwIAADIFAAAOAAAAZHJzL2Uyb0RvYy54bWysVMFuEzEQvSPxD5bvdLOhhRJ1U0WtipCq&#10;tqJFPbteu7vC6zFjJ5vwH/ABcOaMOPA5VOIvGHs3m1DKBZHDZsYz88bzZsYHh8vGsIVCX4MteL4z&#10;4kxZCWVtbwv+5urkyT5nPghbCgNWFXylPD+cPn500LqJGkMFplTICMT6SesKXoXgJlnmZaUa4XfA&#10;KUtGDdiIQCreZiWKltAbk41Ho2dZC1g6BKm8p9PjzsinCV9rJcO51l4FZgpOdwvpi+l7E7/Z9EBM&#10;blG4qpb9NcQ/3KIRtaWkA9SxCILNsf4DqqklggcddiQ0GWhdS5VqoGry0b1qLivhVKqFyPFuoMn/&#10;P1h5trhAVpcFp0ZZ0VCL7r58vvv47cf3T9nPD187ie1HolrnJ+R/6S6w1zyJseqlxib+Uz1smchd&#10;DeSqZWCSDsdPX+S7OfVArm3ZJtChDy8VNCwKBUfqW6JTLE59oGTkunYhJV6kS52ksDIqZjf2tdJU&#10;S0yWotMUqSODbCGo/+XbvDuuRKm6o70R/WJtlGDwTloCi6i6NmbA7QHidP6O20H0vjFMpeEbAkd/&#10;u1AXOHinjGDDENjUFvChYBPy/uK6818T09ERmbmBckXdRejG3jt5UhO/p8KHC4E059QN2t1wTh9t&#10;oC049BJnFeD7h86jP40fWTlraW8K7t/NBSrOzCtLg0lN3o2LlpTdvedjUnDbcrNtsfPmCKg1Ob0S&#10;TiYx+gezFjVCc00rPotZySSspNwFlwHXylHo9pkeCalms+RGy+VEOLWXTkbwyGqcn6vltUDXD1mg&#10;yTyD9Y6Jyb1Z63xjpIXZPICu0yBueO35psVMA9M/InHzt/XktXnqpr8AAAD//wMAUEsDBBQABgAI&#10;AAAAIQA4ruzU3wAAAAoBAAAPAAAAZHJzL2Rvd25yZXYueG1sTI/BTsMwEETvSPyDtUhcELVpUVRC&#10;nKpUoFzCgdAP2MQmiYjXke2mga+vqx7gODuj2TfZZjYDm7TzvSUJDwsBTFNjVU+thP3n2/0amA9I&#10;CgdLWsKP9rDJr68yTJU90oeeqtCyWEI+RQldCGPKuW86bdAv7Kgpel/WGQxRupYrh8dYbga+FCLh&#10;BnuKHzoc9a7TzXd1MBJ+p3pfFNsS796rXekK//JatrOUtzfz9hlY0HP4C8MZP6JDHplqeyDl2SAh&#10;Wa7jliBhtXoCdg4I8ZgAqy8Xnmf8/4T8BAAA//8DAFBLAQItABQABgAIAAAAIQC2gziS/gAAAOEB&#10;AAATAAAAAAAAAAAAAAAAAAAAAABbQ29udGVudF9UeXBlc10ueG1sUEsBAi0AFAAGAAgAAAAhADj9&#10;If/WAAAAlAEAAAsAAAAAAAAAAAAAAAAALwEAAF9yZWxzLy5yZWxzUEsBAi0AFAAGAAgAAAAhAL3+&#10;Ux+DAgAAMgUAAA4AAAAAAAAAAAAAAAAALgIAAGRycy9lMm9Eb2MueG1sUEsBAi0AFAAGAAgAAAAh&#10;ADiu7NTfAAAACgEAAA8AAAAAAAAAAAAAAAAA3QQAAGRycy9kb3ducmV2LnhtbFBLBQYAAAAABAAE&#10;APMAAADpBQAAAAA=&#10;" fillcolor="black [3200]" strokecolor="black [1600]" strokeweight="1pt"/>
            </w:pict>
          </mc:Fallback>
        </mc:AlternateContent>
      </w:r>
      <w:r>
        <w:rPr>
          <w:rFonts w:ascii="HG丸ｺﾞｼｯｸM-PRO" w:eastAsia="HG丸ｺﾞｼｯｸM-PRO" w:hAnsi="HG丸ｺﾞｼｯｸM-PRO" w:cstheme="minorBidi" w:hint="eastAsia"/>
          <w:noProof/>
          <w:color w:val="000000" w:themeColor="text1"/>
          <w:kern w:val="24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43AC1" wp14:editId="70AEBFE6">
                <wp:simplePos x="0" y="0"/>
                <wp:positionH relativeFrom="column">
                  <wp:posOffset>344170</wp:posOffset>
                </wp:positionH>
                <wp:positionV relativeFrom="paragraph">
                  <wp:posOffset>216828</wp:posOffset>
                </wp:positionV>
                <wp:extent cx="2391410" cy="0"/>
                <wp:effectExtent l="0" t="0" r="2794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7563A" id="正方形/長方形 9" o:spid="_x0000_s1026" style="position:absolute;left:0;text-align:left;margin-left:27.1pt;margin-top:17.05pt;width:188.3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8WgwIAADIFAAAOAAAAZHJzL2Uyb0RvYy54bWysVMFuEzEQvSPxD5bvdLOhBRplU0WtipCq&#10;tqJFPbteu7vC6zFjJ5vwH/ABcOaMOPA5VOIvGHs3m1LKBZHDZsYz88bzZsbTg1Vj2FKhr8EWPN8Z&#10;caashLK2NwV/c3n85AVnPghbCgNWFXytPD+YPX40bd1EjaECUypkBGL9pHUFr0JwkyzzslKN8Dvg&#10;lCWjBmxEIBVvshJFS+iNycaj0bOsBSwdglTe0+lRZ+SzhK+1kuFMa68CMwWnu4X0xfS9jt9sNhWT&#10;GxSuqmV/DfEPt2hEbSnpAHUkgmALrP+AamqJ4EGHHQlNBlrXUqUaqJp8dK+ai0o4lWohcrwbaPL/&#10;D1aeLs+R1WXB9zmzoqEW3X75fPvx24/vn7KfH752EtuPRLXOT8j/wp1jr3kSY9UrjU38p3rYKpG7&#10;HshVq8AkHY6f7ue7OfVAbmzZNtChDy8VNCwKBUfqW6JTLE98oGTkunEhJV6kS52ksDYqZjf2tdJU&#10;S0yWotMUqUODbCmo/+XbvDuuRKm6o70R/WJtlGDwTloCi6i6NmbA7QHidP6O20H0vjFMpeEbAkd/&#10;u1AXOHinjGDDENjUFvChYBPy/uK6898Q09ERmbmGck3dRejG3jt5XBO/J8KHc4E059QN2t1wRh9t&#10;oC049BJnFeD7h86jP40fWTlraW8K7t8tBCrOzCtLg0lN3o2LlpTdvedjUvCu5fquxS6aQ6DW5PRK&#10;OJnE6B/MRtQIzRWt+DxmJZOwknIXXAbcKIeh22d6JKSaz5MbLZcT4cReOBnBI6txfi5XVwJdP2SB&#10;JvMUNjsmJvdmrfONkRbmiwC6ToO45bXnmxYzDUz/iMTNv6snr+1TN/sFAAD//wMAUEsDBBQABgAI&#10;AAAAIQC518D+3gAAAAgBAAAPAAAAZHJzL2Rvd25yZXYueG1sTI/BTsMwEETvSPyDtUhcUOu0DagK&#10;capSgXJJD4R+gBMvSUS8jmI3DXw9izjAcWdGs2/S3Wx7MeHoO0cKVssIBFLtTEeNgtPby2ILwgdN&#10;RveOUMEnethl11epToy70CtOZWgEl5BPtII2hCGR0tctWu2XbkBi792NVgc+x0aaUV+43PZyHUUP&#10;0uqO+EOrBzy0WH+UZ6vga6pOeb4v9N2xPBRj7p+ei2ZW6vZm3j+CCDiHvzD84DM6ZMxUuTMZL3oF&#10;9/Gakwo28QoE+/Em4inVryCzVP4fkH0DAAD//wMAUEsBAi0AFAAGAAgAAAAhALaDOJL+AAAA4QEA&#10;ABMAAAAAAAAAAAAAAAAAAAAAAFtDb250ZW50X1R5cGVzXS54bWxQSwECLQAUAAYACAAAACEAOP0h&#10;/9YAAACUAQAACwAAAAAAAAAAAAAAAAAvAQAAX3JlbHMvLnJlbHNQSwECLQAUAAYACAAAACEAM2Pf&#10;FoMCAAAyBQAADgAAAAAAAAAAAAAAAAAuAgAAZHJzL2Uyb0RvYy54bWxQSwECLQAUAAYACAAAACEA&#10;udfA/t4AAAAIAQAADwAAAAAAAAAAAAAAAADdBAAAZHJzL2Rvd25yZXYueG1sUEsFBgAAAAAEAAQA&#10;8wAAAOgFAAAAAA==&#10;" fillcolor="black [3200]" strokecolor="black [1600]" strokeweight="1pt"/>
            </w:pict>
          </mc:Fallback>
        </mc:AlternateContent>
      </w:r>
      <w:r w:rsidR="003502E2" w:rsidRPr="0018232E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40"/>
          <w:szCs w:val="28"/>
        </w:rPr>
        <w:t>ご意見</w:t>
      </w: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  <w:bookmarkStart w:id="0" w:name="_GoBack"/>
      <w:bookmarkEnd w:id="0"/>
    </w:p>
    <w:p w:rsidR="003502E2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Default="003502E2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A9133A" w:rsidRPr="00C24F0D" w:rsidRDefault="00A9133A" w:rsidP="003502E2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 w:val="28"/>
          <w:szCs w:val="24"/>
        </w:rPr>
      </w:pPr>
    </w:p>
    <w:p w:rsidR="003502E2" w:rsidRPr="00C24F0D" w:rsidRDefault="003502E2" w:rsidP="003502E2">
      <w:pPr>
        <w:pStyle w:val="Web"/>
        <w:spacing w:before="200" w:beforeAutospacing="0" w:after="0" w:afterAutospacing="0" w:line="216" w:lineRule="auto"/>
        <w:ind w:left="240" w:hangingChars="100" w:hanging="240"/>
        <w:rPr>
          <w:rFonts w:ascii="HG丸ｺﾞｼｯｸM-PRO" w:eastAsia="HG丸ｺﾞｼｯｸM-PRO" w:hAnsi="HG丸ｺﾞｼｯｸM-PRO"/>
          <w:color w:val="000000" w:themeColor="text1"/>
          <w:kern w:val="24"/>
        </w:rPr>
      </w:pP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</w:rPr>
        <w:t>※受付の対象に該当しない場合は、ご意見を受け付けることができないことにご留意ください。</w:t>
      </w:r>
    </w:p>
    <w:sectPr w:rsidR="003502E2" w:rsidRPr="00C24F0D" w:rsidSect="00A9133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497" w:rsidRDefault="00447497" w:rsidP="00397492">
      <w:r>
        <w:separator/>
      </w:r>
    </w:p>
  </w:endnote>
  <w:endnote w:type="continuationSeparator" w:id="0">
    <w:p w:rsidR="00447497" w:rsidRDefault="00447497" w:rsidP="0039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497" w:rsidRDefault="00447497" w:rsidP="00397492">
      <w:r>
        <w:separator/>
      </w:r>
    </w:p>
  </w:footnote>
  <w:footnote w:type="continuationSeparator" w:id="0">
    <w:p w:rsidR="00447497" w:rsidRDefault="00447497" w:rsidP="0039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B92" w:rsidRPr="00621B92" w:rsidRDefault="00621B92" w:rsidP="00621B92">
    <w:pPr>
      <w:pStyle w:val="a5"/>
      <w:jc w:val="right"/>
      <w:rPr>
        <w:color w:val="A6A6A6" w:themeColor="background1" w:themeShade="A6"/>
      </w:rPr>
    </w:pPr>
    <w:r w:rsidRPr="00621B92">
      <w:rPr>
        <w:rFonts w:hint="eastAsia"/>
        <w:color w:val="A6A6A6" w:themeColor="background1" w:themeShade="A6"/>
      </w:rPr>
      <w:t>HP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FF"/>
    <w:rsid w:val="00171A97"/>
    <w:rsid w:val="0018232E"/>
    <w:rsid w:val="001D6CFF"/>
    <w:rsid w:val="001E41E4"/>
    <w:rsid w:val="001F15C0"/>
    <w:rsid w:val="00250F93"/>
    <w:rsid w:val="002F54AF"/>
    <w:rsid w:val="00337411"/>
    <w:rsid w:val="003407A0"/>
    <w:rsid w:val="003502E2"/>
    <w:rsid w:val="00397492"/>
    <w:rsid w:val="003E1722"/>
    <w:rsid w:val="00447497"/>
    <w:rsid w:val="004B1D46"/>
    <w:rsid w:val="004B33B2"/>
    <w:rsid w:val="005002DB"/>
    <w:rsid w:val="00621B92"/>
    <w:rsid w:val="0063602A"/>
    <w:rsid w:val="00657C43"/>
    <w:rsid w:val="007D417F"/>
    <w:rsid w:val="00977594"/>
    <w:rsid w:val="00A6146E"/>
    <w:rsid w:val="00A61A0A"/>
    <w:rsid w:val="00A9133A"/>
    <w:rsid w:val="00B70D6B"/>
    <w:rsid w:val="00B71880"/>
    <w:rsid w:val="00BA4D78"/>
    <w:rsid w:val="00C24F0D"/>
    <w:rsid w:val="00C44BC3"/>
    <w:rsid w:val="00CE43AF"/>
    <w:rsid w:val="00D466CC"/>
    <w:rsid w:val="00DA1072"/>
    <w:rsid w:val="00DC6589"/>
    <w:rsid w:val="00E30C57"/>
    <w:rsid w:val="00F00458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04552-D18E-4DA5-9735-D44C3713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6C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6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6C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492"/>
  </w:style>
  <w:style w:type="paragraph" w:styleId="a7">
    <w:name w:val="footer"/>
    <w:basedOn w:val="a"/>
    <w:link w:val="a8"/>
    <w:uiPriority w:val="99"/>
    <w:unhideWhenUsed/>
    <w:rsid w:val="00397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492"/>
  </w:style>
  <w:style w:type="character" w:styleId="a9">
    <w:name w:val="annotation reference"/>
    <w:basedOn w:val="a0"/>
    <w:uiPriority w:val="99"/>
    <w:semiHidden/>
    <w:unhideWhenUsed/>
    <w:rsid w:val="003E172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172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E172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17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E1722"/>
    <w:rPr>
      <w:b/>
      <w:bCs/>
    </w:rPr>
  </w:style>
  <w:style w:type="table" w:styleId="ae">
    <w:name w:val="Table Grid"/>
    <w:basedOn w:val="a1"/>
    <w:uiPriority w:val="39"/>
    <w:rsid w:val="001E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0997-F49B-43AD-8763-60FB9C6E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ｲｶﾞﾘ ﾊﾙｶ</dc:creator>
  <cp:keywords/>
  <dc:description/>
  <cp:lastModifiedBy>ｲｶﾞﾘ ﾊﾙｶ</cp:lastModifiedBy>
  <cp:revision>21</cp:revision>
  <cp:lastPrinted>2021-09-03T06:24:00Z</cp:lastPrinted>
  <dcterms:created xsi:type="dcterms:W3CDTF">2021-08-11T08:07:00Z</dcterms:created>
  <dcterms:modified xsi:type="dcterms:W3CDTF">2021-09-03T06:25:00Z</dcterms:modified>
</cp:coreProperties>
</file>